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6938" w14:textId="322F2D56" w:rsidR="00E80DE8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全国初赛</w:t>
      </w:r>
      <w:r w:rsidR="008B1C1E">
        <w:rPr>
          <w:rFonts w:hint="eastAsia"/>
          <w:b/>
          <w:sz w:val="28"/>
          <w:szCs w:val="28"/>
        </w:rPr>
        <w:t>西部六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072"/>
        <w:gridCol w:w="685"/>
        <w:gridCol w:w="4455"/>
        <w:gridCol w:w="1620"/>
        <w:gridCol w:w="768"/>
      </w:tblGrid>
      <w:tr w:rsidR="00E80DE8" w14:paraId="6BB97BB9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0BB45C5E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14:paraId="21483F84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0A5803AD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45CC6111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4CB4A291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 w14:paraId="48CD62E7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6C849294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D91A976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81EF4C1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 w14:paraId="26A03E59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3B4F8A3D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4F82516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EB3976F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 w14:paraId="3AC53A04" w14:textId="77777777" w:rsidR="00E80DE8" w:rsidRDefault="00000000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E80DE8" w14:paraId="4E0FFE0E" w14:textId="77777777">
        <w:trPr>
          <w:jc w:val="center"/>
        </w:trPr>
        <w:tc>
          <w:tcPr>
            <w:tcW w:w="1289" w:type="dxa"/>
            <w:vAlign w:val="center"/>
          </w:tcPr>
          <w:p w14:paraId="75771761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 w14:paraId="74C8E08B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 w14:paraId="595B1B85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455" w:type="dxa"/>
            <w:vAlign w:val="center"/>
          </w:tcPr>
          <w:p w14:paraId="173BB43B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20" w:type="dxa"/>
            <w:vAlign w:val="center"/>
          </w:tcPr>
          <w:p w14:paraId="687DF906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68" w:type="dxa"/>
            <w:vAlign w:val="center"/>
          </w:tcPr>
          <w:p w14:paraId="43C740DC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577D633B" w14:textId="77777777">
        <w:trPr>
          <w:trHeight w:val="686"/>
          <w:jc w:val="center"/>
        </w:trPr>
        <w:tc>
          <w:tcPr>
            <w:tcW w:w="1289" w:type="dxa"/>
            <w:vAlign w:val="center"/>
          </w:tcPr>
          <w:p w14:paraId="56923986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</w:t>
            </w:r>
          </w:p>
          <w:p w14:paraId="42B5ACBC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导教师</w:t>
            </w:r>
            <w:proofErr w:type="gramEnd"/>
          </w:p>
        </w:tc>
        <w:tc>
          <w:tcPr>
            <w:tcW w:w="1072" w:type="dxa"/>
            <w:vAlign w:val="center"/>
          </w:tcPr>
          <w:p w14:paraId="4EB08715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53B01D9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23C2DE24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5D0CBAC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362228A0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2B469E24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0054B7DD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 w14:paraId="4D1E3C34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BF86319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22FE6D88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5BCBDC5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04C8ED5C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38B8C0D1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4F2D9C00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 w14:paraId="23C68C6F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3064F66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7420C40F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80E62A5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4AEB1CB2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6A5EA54C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22C9D7D6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072" w:type="dxa"/>
            <w:vAlign w:val="center"/>
          </w:tcPr>
          <w:p w14:paraId="3469F247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F8056D9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5990A07E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C69DD90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2465A459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27058CC6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4BF852F0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072" w:type="dxa"/>
            <w:vAlign w:val="center"/>
          </w:tcPr>
          <w:p w14:paraId="1092A479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4BC5CEB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29458E98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C7C3448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73EEB0E7" w14:textId="77777777" w:rsidR="00E80DE8" w:rsidRDefault="00E80D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80DE8" w14:paraId="3AC70072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1AF64F57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14:paraId="764E740D" w14:textId="77777777" w:rsidR="00E80DE8" w:rsidRDefault="0000000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请务必保证抬头学校名称准确</w:t>
            </w:r>
          </w:p>
        </w:tc>
      </w:tr>
      <w:tr w:rsidR="00E80DE8" w14:paraId="18294371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7F68FAA3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8600" w:type="dxa"/>
            <w:gridSpan w:val="5"/>
            <w:vAlign w:val="center"/>
          </w:tcPr>
          <w:p w14:paraId="79644EA0" w14:textId="77777777" w:rsidR="00E80DE8" w:rsidRDefault="0000000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税号要正确，否则影响后期报销。</w:t>
            </w:r>
          </w:p>
        </w:tc>
      </w:tr>
      <w:tr w:rsidR="00E80DE8" w14:paraId="650F5E9A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020D0E83" w14:textId="77777777" w:rsidR="00E80DE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49F25D81" w14:textId="77777777" w:rsidR="00E80DE8" w:rsidRDefault="00000000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highlight w:val="yellow"/>
              </w:rPr>
              <w:t>8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19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12:00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前，将以下文件以附件形式发送至分赛区或赛点邮箱，邮件名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初赛回执。</w:t>
            </w:r>
          </w:p>
          <w:p w14:paraId="71F9F441" w14:textId="77777777" w:rsidR="00E80DE8" w:rsidRDefault="00000000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参赛回执单（文件命名：队伍编号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初赛回执）</w:t>
            </w:r>
          </w:p>
          <w:p w14:paraId="1D1C6304" w14:textId="77777777" w:rsidR="00E80DE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</w:t>
            </w:r>
            <w:proofErr w:type="spellStart"/>
            <w:r>
              <w:rPr>
                <w:rFonts w:hint="eastAsia"/>
                <w:b/>
                <w:bCs/>
                <w:szCs w:val="21"/>
                <w:highlight w:val="yellow"/>
              </w:rPr>
              <w:t>png</w:t>
            </w:r>
            <w:proofErr w:type="spellEnd"/>
            <w:r>
              <w:rPr>
                <w:rFonts w:hint="eastAsia"/>
                <w:b/>
                <w:bCs/>
                <w:szCs w:val="21"/>
                <w:highlight w:val="yellow"/>
              </w:rPr>
              <w:t>（文件命名为：学校名称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校徽用于制作大展牌用</w:t>
            </w:r>
          </w:p>
        </w:tc>
      </w:tr>
    </w:tbl>
    <w:p w14:paraId="19AD2518" w14:textId="77777777" w:rsidR="00E80DE8" w:rsidRDefault="00E80DE8"/>
    <w:sectPr w:rsidR="00E8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hZjM1ZjIwMGE5OGZlMjEwZjg4YmNmODg1OGNiM2EifQ=="/>
  </w:docVars>
  <w:rsids>
    <w:rsidRoot w:val="62E066C8"/>
    <w:rsid w:val="008B1C1E"/>
    <w:rsid w:val="00E80DE8"/>
    <w:rsid w:val="49535F0C"/>
    <w:rsid w:val="62E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5076E"/>
  <w15:docId w15:val="{08E42832-889B-4429-B214-0C54403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娜姐</dc:creator>
  <cp:lastModifiedBy>电气与机械学院</cp:lastModifiedBy>
  <cp:revision>2</cp:revision>
  <dcterms:created xsi:type="dcterms:W3CDTF">2022-08-09T13:50:00Z</dcterms:created>
  <dcterms:modified xsi:type="dcterms:W3CDTF">2022-08-12T06:21:00Z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BE2682B722CB4818B156F33F01EC102B</vt:lpwstr>
  </property>
</Properties>
</file>