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76"/>
          <w:tab w:val="left" w:pos="7440"/>
        </w:tabs>
        <w:adjustRightInd w:val="0"/>
        <w:snapToGrid w:val="0"/>
        <w:spacing w:before="120" w:after="120" w:line="276" w:lineRule="auto"/>
        <w:jc w:val="center"/>
        <w:rPr>
          <w:rFonts w:asciiTheme="minorHAnsi" w:hAnsiTheme="minorHAnsi" w:eastAsiaTheme="minorHAnsi"/>
          <w:b/>
          <w:bCs/>
          <w:sz w:val="32"/>
          <w:szCs w:val="32"/>
        </w:rPr>
      </w:pPr>
      <w:r>
        <w:rPr>
          <w:rFonts w:hint="eastAsia" w:asciiTheme="minorHAnsi" w:hAnsiTheme="minorHAnsi" w:eastAsiaTheme="minorHAnsi"/>
          <w:b/>
          <w:bCs/>
          <w:sz w:val="32"/>
          <w:szCs w:val="32"/>
        </w:rPr>
        <w:t>202</w:t>
      </w:r>
      <w:r>
        <w:rPr>
          <w:rFonts w:hint="eastAsia" w:asciiTheme="minorHAnsi" w:hAnsiTheme="minorHAnsi" w:eastAsiaTheme="minorHAnsi"/>
          <w:b/>
          <w:bCs/>
          <w:sz w:val="32"/>
          <w:szCs w:val="32"/>
          <w:lang w:val="en-US" w:eastAsia="zh-CN"/>
        </w:rPr>
        <w:t>2</w:t>
      </w:r>
      <w:r>
        <w:rPr>
          <w:rFonts w:hint="eastAsia" w:asciiTheme="minorHAnsi" w:hAnsiTheme="minorHAnsi" w:eastAsiaTheme="minorHAnsi"/>
          <w:b/>
          <w:bCs/>
          <w:sz w:val="32"/>
          <w:szCs w:val="32"/>
        </w:rPr>
        <w:t>年第十</w:t>
      </w:r>
      <w:r>
        <w:rPr>
          <w:rFonts w:hint="eastAsia" w:asciiTheme="minorHAnsi" w:hAnsiTheme="minorHAnsi" w:eastAsiaTheme="minorHAnsi"/>
          <w:b/>
          <w:bCs/>
          <w:sz w:val="32"/>
          <w:szCs w:val="32"/>
          <w:lang w:val="en-US" w:eastAsia="zh-CN"/>
        </w:rPr>
        <w:t>六</w:t>
      </w:r>
      <w:r>
        <w:rPr>
          <w:rFonts w:hint="eastAsia" w:asciiTheme="minorHAnsi" w:hAnsiTheme="minorHAnsi" w:eastAsiaTheme="minorHAnsi"/>
          <w:b/>
          <w:bCs/>
          <w:sz w:val="32"/>
          <w:szCs w:val="32"/>
        </w:rPr>
        <w:t>届“西门子杯”中国智能制造挑战赛</w:t>
      </w:r>
    </w:p>
    <w:p>
      <w:pPr>
        <w:tabs>
          <w:tab w:val="center" w:pos="4876"/>
          <w:tab w:val="left" w:pos="7440"/>
        </w:tabs>
        <w:adjustRightInd w:val="0"/>
        <w:snapToGrid w:val="0"/>
        <w:spacing w:before="120" w:after="120" w:line="276" w:lineRule="auto"/>
        <w:jc w:val="center"/>
        <w:rPr>
          <w:rFonts w:asciiTheme="minorHAnsi" w:hAnsiTheme="minorHAnsi" w:eastAsiaTheme="minorHAnsi"/>
          <w:b/>
          <w:bCs/>
          <w:sz w:val="32"/>
          <w:szCs w:val="32"/>
        </w:rPr>
      </w:pPr>
      <w:r>
        <w:rPr>
          <w:rFonts w:hint="eastAsia" w:asciiTheme="minorHAnsi" w:hAnsiTheme="minorHAnsi" w:eastAsiaTheme="minorHAnsi"/>
          <w:b/>
          <w:bCs/>
          <w:sz w:val="32"/>
          <w:szCs w:val="32"/>
        </w:rPr>
        <w:t>智能制造工程设计与应用类赛项：数控数字化双胞胎方向</w:t>
      </w:r>
    </w:p>
    <w:p>
      <w:pPr>
        <w:tabs>
          <w:tab w:val="center" w:pos="4876"/>
          <w:tab w:val="left" w:pos="7440"/>
        </w:tabs>
        <w:adjustRightInd w:val="0"/>
        <w:snapToGrid w:val="0"/>
        <w:spacing w:before="120" w:after="120" w:line="276" w:lineRule="auto"/>
        <w:jc w:val="center"/>
        <w:rPr>
          <w:rFonts w:asciiTheme="minorHAnsi" w:hAnsiTheme="minorHAnsi" w:eastAsiaTheme="minorHAnsi"/>
          <w:b/>
          <w:bCs/>
          <w:sz w:val="32"/>
          <w:szCs w:val="32"/>
        </w:rPr>
      </w:pPr>
      <w:r>
        <w:rPr>
          <w:rFonts w:hint="eastAsia" w:asciiTheme="minorHAnsi" w:hAnsiTheme="minorHAnsi" w:eastAsiaTheme="minorHAnsi"/>
          <w:b/>
          <w:bCs/>
          <w:sz w:val="32"/>
          <w:szCs w:val="32"/>
          <w:lang w:val="en-US" w:eastAsia="zh-CN"/>
        </w:rPr>
        <w:t>西部五赛区初赛</w:t>
      </w:r>
      <w:r>
        <w:rPr>
          <w:rFonts w:hint="eastAsia" w:asciiTheme="minorHAnsi" w:hAnsiTheme="minorHAnsi" w:eastAsiaTheme="minorHAnsi"/>
          <w:b/>
          <w:bCs/>
          <w:sz w:val="32"/>
          <w:szCs w:val="32"/>
        </w:rPr>
        <w:t>安排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一、此文件说明了</w:t>
      </w:r>
      <w:r>
        <w:rPr>
          <w:rFonts w:hint="eastAsia" w:ascii="Times New Roman" w:hAnsi="Times New Roman"/>
          <w:lang w:val="en-US" w:eastAsia="zh-CN"/>
        </w:rPr>
        <w:t>初赛</w:t>
      </w:r>
      <w:r>
        <w:rPr>
          <w:rFonts w:hint="eastAsia" w:ascii="Times New Roman" w:hAnsi="Times New Roman"/>
        </w:rPr>
        <w:t>比赛的分组与名单。相关事项以本文件为准。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二</w:t>
      </w:r>
      <w:r>
        <w:rPr>
          <w:rFonts w:ascii="Times New Roman" w:hAnsi="Times New Roman"/>
        </w:rPr>
        <w:t>、</w:t>
      </w:r>
      <w:r>
        <w:rPr>
          <w:rFonts w:hint="eastAsia" w:ascii="Times New Roman" w:hAnsi="Times New Roman"/>
        </w:rPr>
        <w:t>比赛</w:t>
      </w:r>
      <w:r>
        <w:rPr>
          <w:rFonts w:hint="eastAsia" w:ascii="Times New Roman" w:hAnsi="Times New Roman"/>
          <w:lang w:val="en-US" w:eastAsia="zh-CN"/>
        </w:rPr>
        <w:t>考场安排</w:t>
      </w:r>
      <w:r>
        <w:rPr>
          <w:rFonts w:hint="eastAsia" w:ascii="Times New Roman" w:hAnsi="Times New Roman"/>
        </w:rPr>
        <w:t>与名单。</w:t>
      </w:r>
    </w:p>
    <w:p>
      <w:pPr>
        <w:spacing w:line="360" w:lineRule="auto"/>
        <w:ind w:firstLine="440" w:firstLineChars="200"/>
        <w:rPr>
          <w:rFonts w:ascii="Times New Roman" w:hAnsi="Times New Roman"/>
          <w:iCs/>
          <w:sz w:val="22"/>
        </w:rPr>
      </w:pPr>
      <w:r>
        <w:rPr>
          <w:rFonts w:hint="eastAsia" w:ascii="Times New Roman" w:hAnsi="Times New Roman"/>
          <w:iCs/>
          <w:sz w:val="22"/>
        </w:rPr>
        <w:t>1、比赛</w:t>
      </w:r>
      <w:r>
        <w:rPr>
          <w:rFonts w:hint="eastAsia" w:ascii="Times New Roman" w:hAnsi="Times New Roman"/>
          <w:iCs/>
          <w:sz w:val="22"/>
          <w:lang w:val="en-US" w:eastAsia="zh-CN"/>
        </w:rPr>
        <w:t>考场安排</w:t>
      </w:r>
      <w:r>
        <w:rPr>
          <w:rFonts w:hint="eastAsia" w:ascii="Times New Roman" w:hAnsi="Times New Roman"/>
          <w:iCs/>
          <w:sz w:val="22"/>
        </w:rPr>
        <w:t>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1701"/>
        <w:gridCol w:w="1843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分组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队伍数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裁判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比赛</w:t>
            </w:r>
            <w:r>
              <w:rPr>
                <w:rFonts w:ascii="宋体" w:hAnsi="宋体"/>
                <w:szCs w:val="21"/>
              </w:rPr>
              <w:t>腾讯会议</w:t>
            </w:r>
            <w:r>
              <w:rPr>
                <w:rFonts w:hint="eastAsia" w:ascii="宋体" w:hAnsi="宋体"/>
                <w:szCs w:val="21"/>
              </w:rPr>
              <w:t>ID与密码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考场</w:t>
            </w:r>
            <w:r>
              <w:rPr>
                <w:rFonts w:hint="eastAsia" w:ascii="宋体" w:hAnsi="宋体"/>
                <w:szCs w:val="21"/>
              </w:rPr>
              <w:t>（高职组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827" w:type="dxa"/>
            <w:shd w:val="clear" w:color="auto" w:fill="auto"/>
            <w:vAlign w:val="top"/>
          </w:tcPr>
          <w:p>
            <w:pPr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ID：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622-864-989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会议密码：110801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考场</w:t>
            </w:r>
            <w:r>
              <w:rPr>
                <w:rFonts w:hint="eastAsia" w:ascii="宋体" w:hAnsi="宋体"/>
                <w:szCs w:val="21"/>
              </w:rPr>
              <w:t>（本科组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827" w:type="dxa"/>
            <w:shd w:val="clear" w:color="auto" w:fill="auto"/>
            <w:vAlign w:val="top"/>
          </w:tcPr>
          <w:p>
            <w:pPr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ID：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856-650-032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会议密码：220802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考场</w:t>
            </w:r>
            <w:r>
              <w:rPr>
                <w:rFonts w:hint="eastAsia" w:ascii="宋体" w:hAnsi="宋体"/>
                <w:szCs w:val="21"/>
              </w:rPr>
              <w:t>（本科组）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827" w:type="dxa"/>
            <w:shd w:val="clear" w:color="auto" w:fill="auto"/>
            <w:vAlign w:val="top"/>
          </w:tcPr>
          <w:p>
            <w:pPr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ID：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205-178-159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会议密码：330803</w:t>
            </w:r>
          </w:p>
        </w:tc>
      </w:tr>
    </w:tbl>
    <w:p>
      <w:pPr>
        <w:spacing w:line="360" w:lineRule="auto"/>
        <w:ind w:firstLine="440" w:firstLineChars="200"/>
        <w:rPr>
          <w:rFonts w:ascii="Times New Roman" w:hAnsi="Times New Roman"/>
          <w:iCs/>
          <w:sz w:val="22"/>
        </w:rPr>
      </w:pPr>
      <w:r>
        <w:rPr>
          <w:rFonts w:hint="eastAsia" w:ascii="Times New Roman" w:hAnsi="Times New Roman"/>
          <w:iCs/>
          <w:sz w:val="22"/>
        </w:rPr>
        <w:t>2、分组名单</w:t>
      </w:r>
    </w:p>
    <w:p>
      <w:pPr>
        <w:spacing w:line="360" w:lineRule="auto"/>
        <w:ind w:firstLine="440" w:firstLineChars="200"/>
        <w:rPr>
          <w:rFonts w:ascii="Times New Roman" w:hAnsi="Times New Roman"/>
          <w:iCs/>
          <w:sz w:val="22"/>
        </w:rPr>
      </w:pPr>
      <w:r>
        <w:rPr>
          <w:rFonts w:hint="eastAsia" w:ascii="Times New Roman" w:hAnsi="Times New Roman"/>
          <w:iCs/>
          <w:sz w:val="22"/>
        </w:rPr>
        <w:t>（1）第一</w:t>
      </w:r>
      <w:r>
        <w:rPr>
          <w:rFonts w:hint="eastAsia" w:ascii="宋体" w:hAnsi="宋体"/>
          <w:szCs w:val="21"/>
          <w:lang w:val="en-US" w:eastAsia="zh-CN"/>
        </w:rPr>
        <w:t>考场</w:t>
      </w:r>
    </w:p>
    <w:tbl>
      <w:tblPr>
        <w:tblStyle w:val="11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707"/>
        <w:gridCol w:w="2364"/>
        <w:gridCol w:w="273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队伍编号</w:t>
            </w:r>
          </w:p>
        </w:tc>
        <w:tc>
          <w:tcPr>
            <w:tcW w:w="23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队伍名称</w:t>
            </w:r>
          </w:p>
        </w:tc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2022866239</w:t>
            </w:r>
          </w:p>
        </w:tc>
        <w:tc>
          <w:tcPr>
            <w:tcW w:w="23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舞法天女之都市修仙记</w:t>
            </w:r>
          </w:p>
        </w:tc>
        <w:tc>
          <w:tcPr>
            <w:tcW w:w="273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重庆电子工程职业学院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-2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2022633985</w:t>
            </w:r>
          </w:p>
        </w:tc>
        <w:tc>
          <w:tcPr>
            <w:tcW w:w="23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重工阳光组</w:t>
            </w:r>
          </w:p>
        </w:tc>
        <w:tc>
          <w:tcPr>
            <w:tcW w:w="273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重庆工业职业技术学院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高</w:t>
            </w:r>
            <w:r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</w:rPr>
              <w:t>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1-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2022944546</w:t>
            </w:r>
          </w:p>
        </w:tc>
        <w:tc>
          <w:tcPr>
            <w:tcW w:w="23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匠心筑梦</w:t>
            </w:r>
          </w:p>
        </w:tc>
        <w:tc>
          <w:tcPr>
            <w:tcW w:w="273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成都航空职业技术学院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1-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2022031288</w:t>
            </w:r>
          </w:p>
        </w:tc>
        <w:tc>
          <w:tcPr>
            <w:tcW w:w="23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成都市技师学院腾飞队</w:t>
            </w:r>
          </w:p>
        </w:tc>
        <w:tc>
          <w:tcPr>
            <w:tcW w:w="273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成都市技师学院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1-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2022596427</w:t>
            </w:r>
          </w:p>
        </w:tc>
        <w:tc>
          <w:tcPr>
            <w:tcW w:w="23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机械设计大牛</w:t>
            </w:r>
          </w:p>
        </w:tc>
        <w:tc>
          <w:tcPr>
            <w:tcW w:w="273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贵州电子科技职业学院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1-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2022716545</w:t>
            </w:r>
          </w:p>
        </w:tc>
        <w:tc>
          <w:tcPr>
            <w:tcW w:w="23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重工追梦人</w:t>
            </w:r>
          </w:p>
        </w:tc>
        <w:tc>
          <w:tcPr>
            <w:tcW w:w="273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重庆工业职业技术学院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1-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2022430189</w:t>
            </w:r>
          </w:p>
        </w:tc>
        <w:tc>
          <w:tcPr>
            <w:tcW w:w="23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重工机械小队</w:t>
            </w:r>
          </w:p>
        </w:tc>
        <w:tc>
          <w:tcPr>
            <w:tcW w:w="273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重庆工业职业技术学院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1-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2022067435</w:t>
            </w:r>
          </w:p>
        </w:tc>
        <w:tc>
          <w:tcPr>
            <w:tcW w:w="23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随变</w:t>
            </w:r>
          </w:p>
        </w:tc>
        <w:tc>
          <w:tcPr>
            <w:tcW w:w="273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贵州电子科技职业学院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1-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2022931526</w:t>
            </w:r>
          </w:p>
        </w:tc>
        <w:tc>
          <w:tcPr>
            <w:tcW w:w="23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重工三人行</w:t>
            </w:r>
          </w:p>
        </w:tc>
        <w:tc>
          <w:tcPr>
            <w:tcW w:w="273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重庆工业职业技术学院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1-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2022798565</w:t>
            </w:r>
          </w:p>
        </w:tc>
        <w:tc>
          <w:tcPr>
            <w:tcW w:w="23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机电小分队</w:t>
            </w:r>
          </w:p>
        </w:tc>
        <w:tc>
          <w:tcPr>
            <w:tcW w:w="273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重庆工业职业技术学院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1-11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2022124797</w:t>
            </w:r>
          </w:p>
        </w:tc>
        <w:tc>
          <w:tcPr>
            <w:tcW w:w="23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风羽队</w:t>
            </w:r>
          </w:p>
        </w:tc>
        <w:tc>
          <w:tcPr>
            <w:tcW w:w="273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贵州电子科技职业学院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1-12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2022762288</w:t>
            </w:r>
          </w:p>
        </w:tc>
        <w:tc>
          <w:tcPr>
            <w:tcW w:w="23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啤酒小龙虾</w:t>
            </w:r>
          </w:p>
        </w:tc>
        <w:tc>
          <w:tcPr>
            <w:tcW w:w="273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重庆电子工程职业学院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1-13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2022903498</w:t>
            </w:r>
          </w:p>
        </w:tc>
        <w:tc>
          <w:tcPr>
            <w:tcW w:w="23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向阳</w:t>
            </w:r>
          </w:p>
        </w:tc>
        <w:tc>
          <w:tcPr>
            <w:tcW w:w="273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重庆电子工程职业学院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1-14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2022628353</w:t>
            </w:r>
          </w:p>
        </w:tc>
        <w:tc>
          <w:tcPr>
            <w:tcW w:w="23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重工蓝梦翔</w:t>
            </w:r>
          </w:p>
        </w:tc>
        <w:tc>
          <w:tcPr>
            <w:tcW w:w="273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重庆工业职业技术学院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高职组</w:t>
            </w:r>
          </w:p>
        </w:tc>
      </w:tr>
    </w:tbl>
    <w:p>
      <w:pPr>
        <w:spacing w:line="360" w:lineRule="auto"/>
        <w:rPr>
          <w:rFonts w:hint="eastAsia" w:ascii="Times New Roman" w:hAnsi="Times New Roman"/>
          <w:iCs/>
          <w:sz w:val="22"/>
        </w:rPr>
      </w:pPr>
    </w:p>
    <w:p>
      <w:pPr>
        <w:spacing w:line="360" w:lineRule="auto"/>
        <w:ind w:firstLine="440" w:firstLineChars="200"/>
        <w:rPr>
          <w:rFonts w:ascii="Times New Roman" w:hAnsi="Times New Roman"/>
          <w:iCs/>
          <w:sz w:val="22"/>
        </w:rPr>
      </w:pPr>
      <w:r>
        <w:rPr>
          <w:rFonts w:hint="eastAsia" w:ascii="Times New Roman" w:hAnsi="Times New Roman"/>
          <w:iCs/>
          <w:sz w:val="22"/>
        </w:rPr>
        <w:t>（2）第二</w:t>
      </w:r>
      <w:r>
        <w:rPr>
          <w:rFonts w:hint="eastAsia" w:ascii="宋体" w:hAnsi="宋体"/>
          <w:szCs w:val="21"/>
          <w:lang w:val="en-US" w:eastAsia="zh-CN"/>
        </w:rPr>
        <w:t>考场</w:t>
      </w:r>
    </w:p>
    <w:tbl>
      <w:tblPr>
        <w:tblStyle w:val="11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707"/>
        <w:gridCol w:w="2268"/>
        <w:gridCol w:w="283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队伍编号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队伍名称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2-1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2022555408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代码全敲队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2-2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2022595167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丝绸之路梦之队壬寅年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兰州理工大学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2-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2022251998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河西走廊梦之队壬寅年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兰州理工大学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2-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2022396293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CHDerr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2-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2022929094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超能勇士队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2-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2022650933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鲲鹏万里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2-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2022193412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光之晨曦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重庆移通学院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2-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2022803851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叱诧风云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2-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2022323434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贵大机械队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2-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2022219855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甘南之眼梦之队壬寅年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兰州理工大学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2-11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2022558099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2-12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2022302566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山水肃南梦之队壬寅年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兰州理工大学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2-13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2022919444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行远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2-14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2022720097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赛完回家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新疆工程学院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2-15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2022113117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穿山甲队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成都理工大学工程技术学院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2-16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2022618455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JiaVX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2-17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2022667716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扬帆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新疆工程学院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</w:tbl>
    <w:p>
      <w:pPr>
        <w:spacing w:line="360" w:lineRule="auto"/>
        <w:ind w:firstLine="440" w:firstLineChars="200"/>
        <w:rPr>
          <w:rFonts w:hint="eastAsia" w:ascii="Times New Roman" w:hAnsi="Times New Roman"/>
          <w:iCs/>
          <w:sz w:val="22"/>
        </w:rPr>
      </w:pPr>
    </w:p>
    <w:p>
      <w:pPr>
        <w:spacing w:line="360" w:lineRule="auto"/>
        <w:ind w:firstLine="440" w:firstLineChars="200"/>
        <w:rPr>
          <w:rFonts w:ascii="Times New Roman" w:hAnsi="Times New Roman"/>
          <w:iCs/>
          <w:sz w:val="22"/>
        </w:rPr>
      </w:pPr>
      <w:r>
        <w:rPr>
          <w:rFonts w:hint="eastAsia" w:ascii="Times New Roman" w:hAnsi="Times New Roman"/>
          <w:iCs/>
          <w:sz w:val="22"/>
        </w:rPr>
        <w:t>（3）第三</w:t>
      </w:r>
      <w:r>
        <w:rPr>
          <w:rFonts w:hint="eastAsia" w:ascii="宋体" w:hAnsi="宋体"/>
          <w:szCs w:val="21"/>
          <w:lang w:val="en-US" w:eastAsia="zh-CN"/>
        </w:rPr>
        <w:t>考场</w:t>
      </w:r>
    </w:p>
    <w:tbl>
      <w:tblPr>
        <w:tblStyle w:val="11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707"/>
        <w:gridCol w:w="2268"/>
        <w:gridCol w:w="283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队伍编号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队伍名称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-1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2022607933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队不队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2-1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2022495462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果子狸队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成都理工大学工程技术学院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2-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2022407532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西柚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2-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2022251326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XHUJIXIE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2-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2022257798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和光同尘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2-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2022022049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银河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2-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2022790776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骐骥未来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2-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2022092779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笑傲江湖队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2-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2022821428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早八人早八魂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2022150677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Power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新疆工程学院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2-28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2022293713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马铃薯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2-29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2022085901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2-30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2022992807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果宝特攻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重庆移通学院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2-31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2022285108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你在跟我作队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2-32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2022104792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jdccc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2-33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2022114274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肃北碧波梦之队壬寅年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兰州理工大学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2-34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2022108659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Style w:val="27"/>
                <w:color w:val="auto"/>
                <w:lang w:val="en-US" w:eastAsia="zh-CN" w:bidi="ar"/>
              </w:rPr>
              <w:t>战队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本科组</w:t>
            </w:r>
          </w:p>
        </w:tc>
      </w:tr>
    </w:tbl>
    <w:p>
      <w:pPr>
        <w:spacing w:line="360" w:lineRule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三、比赛方案提交地址</w:t>
      </w:r>
    </w:p>
    <w:p>
      <w:pPr>
        <w:spacing w:line="360" w:lineRule="auto"/>
        <w:ind w:firstLine="442" w:firstLineChars="200"/>
        <w:rPr>
          <w:rFonts w:hint="default" w:ascii="Times New Roman" w:hAnsi="Times New Roman" w:eastAsia="宋体"/>
          <w:b/>
          <w:bCs/>
          <w:iCs/>
          <w:sz w:val="22"/>
          <w:lang w:val="en-US" w:eastAsia="zh-CN"/>
        </w:rPr>
      </w:pPr>
      <w:r>
        <w:rPr>
          <w:rFonts w:hint="eastAsia" w:ascii="Times New Roman" w:hAnsi="Times New Roman"/>
          <w:b/>
          <w:bCs/>
          <w:iCs/>
          <w:sz w:val="22"/>
          <w:lang w:val="en-US" w:eastAsia="zh-CN"/>
        </w:rPr>
        <w:t>chqxumin@163.com</w:t>
      </w:r>
      <w:bookmarkStart w:id="0" w:name="_GoBack"/>
      <w:bookmarkEnd w:id="0"/>
    </w:p>
    <w:sectPr>
      <w:headerReference r:id="rId3" w:type="default"/>
      <w:pgSz w:w="11906" w:h="16838"/>
      <w:pgMar w:top="1440" w:right="1077" w:bottom="85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等线" w:hAnsi="等线" w:eastAsia="等线"/>
      </w:rPr>
    </w:pPr>
    <w:r>
      <w:rPr>
        <w:rFonts w:hint="eastAsia" w:ascii="等线" w:hAnsi="等线" w:eastAsia="等线"/>
      </w:rPr>
      <w:t xml:space="preserve"> “西门子杯”中国智能制造挑战赛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kNjM0NTkwMWYzZGY2MzllZmYzOTFiNGY0MDkyM2IifQ=="/>
  </w:docVars>
  <w:rsids>
    <w:rsidRoot w:val="009E6E95"/>
    <w:rsid w:val="00002201"/>
    <w:rsid w:val="000070ED"/>
    <w:rsid w:val="0001426C"/>
    <w:rsid w:val="00020BD9"/>
    <w:rsid w:val="00027BDD"/>
    <w:rsid w:val="0004405C"/>
    <w:rsid w:val="00052400"/>
    <w:rsid w:val="000636BC"/>
    <w:rsid w:val="00064374"/>
    <w:rsid w:val="00066463"/>
    <w:rsid w:val="00074D5A"/>
    <w:rsid w:val="0008071E"/>
    <w:rsid w:val="00080D7B"/>
    <w:rsid w:val="00097216"/>
    <w:rsid w:val="000A377E"/>
    <w:rsid w:val="000A5416"/>
    <w:rsid w:val="000B727C"/>
    <w:rsid w:val="000C721C"/>
    <w:rsid w:val="000D0596"/>
    <w:rsid w:val="000F0F56"/>
    <w:rsid w:val="000F524B"/>
    <w:rsid w:val="00115ADC"/>
    <w:rsid w:val="00126615"/>
    <w:rsid w:val="00126849"/>
    <w:rsid w:val="00133E77"/>
    <w:rsid w:val="001364E4"/>
    <w:rsid w:val="00141EE0"/>
    <w:rsid w:val="0015668D"/>
    <w:rsid w:val="001568F2"/>
    <w:rsid w:val="0017029A"/>
    <w:rsid w:val="00175DAC"/>
    <w:rsid w:val="001A02A4"/>
    <w:rsid w:val="001C4696"/>
    <w:rsid w:val="001D60D0"/>
    <w:rsid w:val="001E17A6"/>
    <w:rsid w:val="002078D5"/>
    <w:rsid w:val="002111D3"/>
    <w:rsid w:val="00212FFA"/>
    <w:rsid w:val="00222EC0"/>
    <w:rsid w:val="002261CB"/>
    <w:rsid w:val="0023052A"/>
    <w:rsid w:val="00231882"/>
    <w:rsid w:val="00232B30"/>
    <w:rsid w:val="00246632"/>
    <w:rsid w:val="00254EC3"/>
    <w:rsid w:val="00260180"/>
    <w:rsid w:val="00260362"/>
    <w:rsid w:val="00271E4A"/>
    <w:rsid w:val="00281742"/>
    <w:rsid w:val="002849F2"/>
    <w:rsid w:val="002958BE"/>
    <w:rsid w:val="002A13F2"/>
    <w:rsid w:val="002A27AE"/>
    <w:rsid w:val="002A539A"/>
    <w:rsid w:val="002B7424"/>
    <w:rsid w:val="002D547B"/>
    <w:rsid w:val="002E00D9"/>
    <w:rsid w:val="002E51F5"/>
    <w:rsid w:val="00304BEE"/>
    <w:rsid w:val="003053DF"/>
    <w:rsid w:val="00311877"/>
    <w:rsid w:val="0032008E"/>
    <w:rsid w:val="003306F3"/>
    <w:rsid w:val="003373C4"/>
    <w:rsid w:val="003569A8"/>
    <w:rsid w:val="00356ECF"/>
    <w:rsid w:val="00385274"/>
    <w:rsid w:val="00390E57"/>
    <w:rsid w:val="00392217"/>
    <w:rsid w:val="00393341"/>
    <w:rsid w:val="003974C3"/>
    <w:rsid w:val="003A35EC"/>
    <w:rsid w:val="003B321C"/>
    <w:rsid w:val="003B3C36"/>
    <w:rsid w:val="003B4743"/>
    <w:rsid w:val="003B6EC0"/>
    <w:rsid w:val="003D4D06"/>
    <w:rsid w:val="003E0F7F"/>
    <w:rsid w:val="003E2F5B"/>
    <w:rsid w:val="003F03AA"/>
    <w:rsid w:val="00410944"/>
    <w:rsid w:val="00410B92"/>
    <w:rsid w:val="00436BB9"/>
    <w:rsid w:val="00476548"/>
    <w:rsid w:val="00482EC7"/>
    <w:rsid w:val="00486232"/>
    <w:rsid w:val="004A2AF7"/>
    <w:rsid w:val="004A3253"/>
    <w:rsid w:val="004A5DC1"/>
    <w:rsid w:val="004B0638"/>
    <w:rsid w:val="004C0F44"/>
    <w:rsid w:val="004C3EA4"/>
    <w:rsid w:val="004D11FF"/>
    <w:rsid w:val="004E5339"/>
    <w:rsid w:val="004F19D5"/>
    <w:rsid w:val="004F545E"/>
    <w:rsid w:val="00504F2E"/>
    <w:rsid w:val="00517FD4"/>
    <w:rsid w:val="005222F8"/>
    <w:rsid w:val="00523CB4"/>
    <w:rsid w:val="00525B35"/>
    <w:rsid w:val="005312B4"/>
    <w:rsid w:val="00533F89"/>
    <w:rsid w:val="0054721C"/>
    <w:rsid w:val="00550687"/>
    <w:rsid w:val="00552273"/>
    <w:rsid w:val="00552370"/>
    <w:rsid w:val="00564AA4"/>
    <w:rsid w:val="00572265"/>
    <w:rsid w:val="00576338"/>
    <w:rsid w:val="00593A14"/>
    <w:rsid w:val="00594818"/>
    <w:rsid w:val="005A0CE2"/>
    <w:rsid w:val="005B0408"/>
    <w:rsid w:val="005C1C83"/>
    <w:rsid w:val="005D1083"/>
    <w:rsid w:val="005F6231"/>
    <w:rsid w:val="005F671C"/>
    <w:rsid w:val="00603123"/>
    <w:rsid w:val="0060643F"/>
    <w:rsid w:val="0060677E"/>
    <w:rsid w:val="0060744A"/>
    <w:rsid w:val="00621F37"/>
    <w:rsid w:val="006409FC"/>
    <w:rsid w:val="00650739"/>
    <w:rsid w:val="006550C5"/>
    <w:rsid w:val="006623E8"/>
    <w:rsid w:val="006644A8"/>
    <w:rsid w:val="006708E8"/>
    <w:rsid w:val="00675296"/>
    <w:rsid w:val="006776EA"/>
    <w:rsid w:val="006816F3"/>
    <w:rsid w:val="006854F2"/>
    <w:rsid w:val="0069209C"/>
    <w:rsid w:val="00694123"/>
    <w:rsid w:val="006B532A"/>
    <w:rsid w:val="006B76E5"/>
    <w:rsid w:val="006C52CC"/>
    <w:rsid w:val="006D15FD"/>
    <w:rsid w:val="006D1830"/>
    <w:rsid w:val="006E6945"/>
    <w:rsid w:val="007025FF"/>
    <w:rsid w:val="007026B6"/>
    <w:rsid w:val="00703602"/>
    <w:rsid w:val="00707C1C"/>
    <w:rsid w:val="007121C7"/>
    <w:rsid w:val="00715E66"/>
    <w:rsid w:val="007266B3"/>
    <w:rsid w:val="00730BA0"/>
    <w:rsid w:val="00740802"/>
    <w:rsid w:val="007466E6"/>
    <w:rsid w:val="00755E82"/>
    <w:rsid w:val="0075695D"/>
    <w:rsid w:val="00757163"/>
    <w:rsid w:val="007841BE"/>
    <w:rsid w:val="00784312"/>
    <w:rsid w:val="00785F03"/>
    <w:rsid w:val="007A7A69"/>
    <w:rsid w:val="007B291E"/>
    <w:rsid w:val="007B72D9"/>
    <w:rsid w:val="007D1D85"/>
    <w:rsid w:val="007D1F95"/>
    <w:rsid w:val="007E5E6A"/>
    <w:rsid w:val="007E759F"/>
    <w:rsid w:val="007F48FE"/>
    <w:rsid w:val="008037B6"/>
    <w:rsid w:val="008345E6"/>
    <w:rsid w:val="008525F7"/>
    <w:rsid w:val="008551FE"/>
    <w:rsid w:val="008651D2"/>
    <w:rsid w:val="00872E0B"/>
    <w:rsid w:val="00883842"/>
    <w:rsid w:val="008D77FA"/>
    <w:rsid w:val="008E332D"/>
    <w:rsid w:val="008F0D4D"/>
    <w:rsid w:val="00903E04"/>
    <w:rsid w:val="00904BC2"/>
    <w:rsid w:val="00910132"/>
    <w:rsid w:val="009130BE"/>
    <w:rsid w:val="00931C18"/>
    <w:rsid w:val="00931D07"/>
    <w:rsid w:val="00932986"/>
    <w:rsid w:val="009543FA"/>
    <w:rsid w:val="0095728A"/>
    <w:rsid w:val="009579AF"/>
    <w:rsid w:val="009634EA"/>
    <w:rsid w:val="00964305"/>
    <w:rsid w:val="00970F92"/>
    <w:rsid w:val="00975C20"/>
    <w:rsid w:val="00991901"/>
    <w:rsid w:val="009B0A4E"/>
    <w:rsid w:val="009B71CE"/>
    <w:rsid w:val="009C0E13"/>
    <w:rsid w:val="009D05E1"/>
    <w:rsid w:val="009D1762"/>
    <w:rsid w:val="009D2EF0"/>
    <w:rsid w:val="009D791F"/>
    <w:rsid w:val="009E492B"/>
    <w:rsid w:val="009E6E95"/>
    <w:rsid w:val="009F39AF"/>
    <w:rsid w:val="00A04DA2"/>
    <w:rsid w:val="00A16DEA"/>
    <w:rsid w:val="00A2695B"/>
    <w:rsid w:val="00A401AF"/>
    <w:rsid w:val="00A47D00"/>
    <w:rsid w:val="00A634DB"/>
    <w:rsid w:val="00A76C19"/>
    <w:rsid w:val="00AE3CD1"/>
    <w:rsid w:val="00AE7CF6"/>
    <w:rsid w:val="00B003A2"/>
    <w:rsid w:val="00B12B7D"/>
    <w:rsid w:val="00B30BD9"/>
    <w:rsid w:val="00B31EF6"/>
    <w:rsid w:val="00B356A8"/>
    <w:rsid w:val="00B4736E"/>
    <w:rsid w:val="00B51DD5"/>
    <w:rsid w:val="00B53668"/>
    <w:rsid w:val="00B5694B"/>
    <w:rsid w:val="00B5768B"/>
    <w:rsid w:val="00B60905"/>
    <w:rsid w:val="00B738C9"/>
    <w:rsid w:val="00B8108D"/>
    <w:rsid w:val="00BB096A"/>
    <w:rsid w:val="00BC7B37"/>
    <w:rsid w:val="00BD1FCB"/>
    <w:rsid w:val="00BD741C"/>
    <w:rsid w:val="00BE3128"/>
    <w:rsid w:val="00BE6C74"/>
    <w:rsid w:val="00BF114A"/>
    <w:rsid w:val="00BF77E8"/>
    <w:rsid w:val="00C0356E"/>
    <w:rsid w:val="00C047B5"/>
    <w:rsid w:val="00C105D9"/>
    <w:rsid w:val="00C12DAA"/>
    <w:rsid w:val="00C150A5"/>
    <w:rsid w:val="00C21859"/>
    <w:rsid w:val="00C252F6"/>
    <w:rsid w:val="00C3073A"/>
    <w:rsid w:val="00C36897"/>
    <w:rsid w:val="00C54D21"/>
    <w:rsid w:val="00C554D0"/>
    <w:rsid w:val="00C64D09"/>
    <w:rsid w:val="00C702B3"/>
    <w:rsid w:val="00C70AD7"/>
    <w:rsid w:val="00C724CF"/>
    <w:rsid w:val="00C76EAB"/>
    <w:rsid w:val="00C778E0"/>
    <w:rsid w:val="00C901B1"/>
    <w:rsid w:val="00C9493B"/>
    <w:rsid w:val="00C9596C"/>
    <w:rsid w:val="00C969D2"/>
    <w:rsid w:val="00C97FF7"/>
    <w:rsid w:val="00CA6BCD"/>
    <w:rsid w:val="00CB0DF5"/>
    <w:rsid w:val="00CB1448"/>
    <w:rsid w:val="00CC7661"/>
    <w:rsid w:val="00CE7F7A"/>
    <w:rsid w:val="00CF486E"/>
    <w:rsid w:val="00CF6B00"/>
    <w:rsid w:val="00CF6FA2"/>
    <w:rsid w:val="00D11C45"/>
    <w:rsid w:val="00D12B06"/>
    <w:rsid w:val="00D23AED"/>
    <w:rsid w:val="00D618A2"/>
    <w:rsid w:val="00D70F62"/>
    <w:rsid w:val="00D70FF9"/>
    <w:rsid w:val="00D77D73"/>
    <w:rsid w:val="00D90457"/>
    <w:rsid w:val="00D9474A"/>
    <w:rsid w:val="00DA3ABA"/>
    <w:rsid w:val="00DA6745"/>
    <w:rsid w:val="00DD5A70"/>
    <w:rsid w:val="00DE5482"/>
    <w:rsid w:val="00DF1600"/>
    <w:rsid w:val="00DF7889"/>
    <w:rsid w:val="00E00259"/>
    <w:rsid w:val="00E018BA"/>
    <w:rsid w:val="00E04747"/>
    <w:rsid w:val="00E04EC9"/>
    <w:rsid w:val="00E114C0"/>
    <w:rsid w:val="00E13C9A"/>
    <w:rsid w:val="00E20CC9"/>
    <w:rsid w:val="00E373AA"/>
    <w:rsid w:val="00E40665"/>
    <w:rsid w:val="00E43366"/>
    <w:rsid w:val="00E44F88"/>
    <w:rsid w:val="00E46271"/>
    <w:rsid w:val="00E475A7"/>
    <w:rsid w:val="00E47B3C"/>
    <w:rsid w:val="00E662D7"/>
    <w:rsid w:val="00E828F9"/>
    <w:rsid w:val="00E92DA1"/>
    <w:rsid w:val="00EB19F2"/>
    <w:rsid w:val="00EC4D61"/>
    <w:rsid w:val="00EC5D99"/>
    <w:rsid w:val="00ED0D2A"/>
    <w:rsid w:val="00EE5437"/>
    <w:rsid w:val="00EF0A4C"/>
    <w:rsid w:val="00EF3EA1"/>
    <w:rsid w:val="00F03903"/>
    <w:rsid w:val="00F0762C"/>
    <w:rsid w:val="00F10CDA"/>
    <w:rsid w:val="00F21F34"/>
    <w:rsid w:val="00F22F36"/>
    <w:rsid w:val="00F41CE9"/>
    <w:rsid w:val="00F62C15"/>
    <w:rsid w:val="00F94FD0"/>
    <w:rsid w:val="00FA06C7"/>
    <w:rsid w:val="00FA5774"/>
    <w:rsid w:val="00FA62A3"/>
    <w:rsid w:val="00FB7E7B"/>
    <w:rsid w:val="00FD217C"/>
    <w:rsid w:val="00FD221D"/>
    <w:rsid w:val="00FD2802"/>
    <w:rsid w:val="00FD4B8A"/>
    <w:rsid w:val="00FE5CC9"/>
    <w:rsid w:val="00FF056B"/>
    <w:rsid w:val="00FF49FD"/>
    <w:rsid w:val="00FF4B0E"/>
    <w:rsid w:val="00FF78D3"/>
    <w:rsid w:val="0B2F61CC"/>
    <w:rsid w:val="0D27321C"/>
    <w:rsid w:val="10A21B10"/>
    <w:rsid w:val="1A804512"/>
    <w:rsid w:val="1E740EC3"/>
    <w:rsid w:val="1EA560CF"/>
    <w:rsid w:val="248B172D"/>
    <w:rsid w:val="27841B1E"/>
    <w:rsid w:val="2C6F788B"/>
    <w:rsid w:val="3A73683E"/>
    <w:rsid w:val="499248EA"/>
    <w:rsid w:val="4FBE2FE8"/>
    <w:rsid w:val="54477EA6"/>
    <w:rsid w:val="617C4560"/>
    <w:rsid w:val="682354D2"/>
    <w:rsid w:val="74C47D2E"/>
    <w:rsid w:val="7B00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6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2"/>
    <w:unhideWhenUsed/>
    <w:qFormat/>
    <w:uiPriority w:val="99"/>
    <w:rPr>
      <w:rFonts w:ascii="宋体"/>
      <w:sz w:val="18"/>
      <w:szCs w:val="18"/>
    </w:rPr>
  </w:style>
  <w:style w:type="paragraph" w:styleId="6">
    <w:name w:val="annotation text"/>
    <w:basedOn w:val="1"/>
    <w:link w:val="23"/>
    <w:semiHidden/>
    <w:qFormat/>
    <w:uiPriority w:val="99"/>
    <w:pPr>
      <w:jc w:val="left"/>
    </w:pPr>
    <w:rPr>
      <w:sz w:val="22"/>
    </w:rPr>
  </w:style>
  <w:style w:type="paragraph" w:styleId="7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17"/>
    <w:semiHidden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5">
    <w:name w:val="批注框文本 字符"/>
    <w:link w:val="7"/>
    <w:semiHidden/>
    <w:qFormat/>
    <w:uiPriority w:val="99"/>
    <w:rPr>
      <w:kern w:val="2"/>
      <w:sz w:val="18"/>
      <w:szCs w:val="18"/>
    </w:rPr>
  </w:style>
  <w:style w:type="character" w:customStyle="1" w:styleId="16">
    <w:name w:val="标题 3 字符"/>
    <w:link w:val="4"/>
    <w:qFormat/>
    <w:uiPriority w:val="9"/>
    <w:rPr>
      <w:b/>
      <w:bCs/>
      <w:kern w:val="2"/>
      <w:sz w:val="32"/>
      <w:szCs w:val="32"/>
    </w:rPr>
  </w:style>
  <w:style w:type="character" w:customStyle="1" w:styleId="17">
    <w:name w:val="批注主题 字符"/>
    <w:link w:val="10"/>
    <w:semiHidden/>
    <w:qFormat/>
    <w:uiPriority w:val="99"/>
    <w:rPr>
      <w:b/>
      <w:bCs/>
      <w:kern w:val="2"/>
      <w:sz w:val="22"/>
      <w:szCs w:val="22"/>
    </w:rPr>
  </w:style>
  <w:style w:type="character" w:customStyle="1" w:styleId="18">
    <w:name w:val="页眉 字符"/>
    <w:link w:val="9"/>
    <w:qFormat/>
    <w:uiPriority w:val="99"/>
    <w:rPr>
      <w:sz w:val="18"/>
      <w:szCs w:val="18"/>
    </w:rPr>
  </w:style>
  <w:style w:type="character" w:customStyle="1" w:styleId="19">
    <w:name w:val="标题 2 字符"/>
    <w:link w:val="3"/>
    <w:qFormat/>
    <w:uiPriority w:val="99"/>
    <w:rPr>
      <w:rFonts w:ascii="Cambria" w:hAnsi="Cambria"/>
      <w:b/>
      <w:bCs/>
      <w:kern w:val="2"/>
      <w:sz w:val="32"/>
      <w:szCs w:val="32"/>
    </w:rPr>
  </w:style>
  <w:style w:type="character" w:customStyle="1" w:styleId="20">
    <w:name w:val="页脚 字符"/>
    <w:link w:val="8"/>
    <w:qFormat/>
    <w:uiPriority w:val="99"/>
    <w:rPr>
      <w:sz w:val="18"/>
      <w:szCs w:val="18"/>
    </w:rPr>
  </w:style>
  <w:style w:type="character" w:customStyle="1" w:styleId="21">
    <w:name w:val="标题 1 字符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22">
    <w:name w:val="文档结构图 字符"/>
    <w:link w:val="5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23">
    <w:name w:val="批注文字 字符"/>
    <w:link w:val="6"/>
    <w:semiHidden/>
    <w:qFormat/>
    <w:uiPriority w:val="99"/>
    <w:rPr>
      <w:kern w:val="2"/>
      <w:sz w:val="22"/>
      <w:szCs w:val="22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contentindent"/>
    <w:basedOn w:val="1"/>
    <w:qFormat/>
    <w:uiPriority w:val="0"/>
    <w:pPr>
      <w:widowControl/>
      <w:spacing w:before="150" w:after="150" w:line="280" w:lineRule="atLeast"/>
      <w:ind w:left="150" w:right="150" w:firstLine="36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_Style 25"/>
    <w:basedOn w:val="1"/>
    <w:next w:val="24"/>
    <w:qFormat/>
    <w:uiPriority w:val="3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27">
    <w:name w:val="font11"/>
    <w:basedOn w:val="13"/>
    <w:qFormat/>
    <w:uiPriority w:val="0"/>
    <w:rPr>
      <w:rFonts w:hint="eastAsia" w:ascii="宋体" w:hAnsi="宋体" w:eastAsia="宋体" w:cs="宋体"/>
      <w:color w:val="0070C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1049</Words>
  <Characters>1701</Characters>
  <Lines>12</Lines>
  <Paragraphs>3</Paragraphs>
  <TotalTime>9</TotalTime>
  <ScaleCrop>false</ScaleCrop>
  <LinksUpToDate>false</LinksUpToDate>
  <CharactersWithSpaces>1704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2021-11-09T02:10:00Z</dcterms:created>
  <dc:creator>123</dc:creator>
  <cp:lastModifiedBy>雨季不再来</cp:lastModifiedBy>
  <dcterms:modified xsi:type="dcterms:W3CDTF">2022-07-31T08:51:08Z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7A24925BBE064BC7B954F767B6813F62</vt:lpwstr>
  </property>
</Properties>
</file>